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34A5" w14:textId="66DB64BC" w:rsidR="00D57208" w:rsidRDefault="00F05406">
      <w:pPr>
        <w:rPr>
          <w:b/>
          <w:sz w:val="32"/>
          <w:szCs w:val="32"/>
        </w:rPr>
      </w:pPr>
      <w:r w:rsidRPr="00F05406">
        <w:rPr>
          <w:b/>
          <w:sz w:val="32"/>
          <w:szCs w:val="32"/>
        </w:rPr>
        <w:t>CLE DISCOUNT PROGRAM 20</w:t>
      </w:r>
      <w:r w:rsidR="00495498">
        <w:rPr>
          <w:b/>
          <w:sz w:val="32"/>
          <w:szCs w:val="32"/>
        </w:rPr>
        <w:t>20</w:t>
      </w:r>
      <w:r w:rsidRPr="00F05406">
        <w:rPr>
          <w:b/>
          <w:sz w:val="32"/>
          <w:szCs w:val="32"/>
        </w:rPr>
        <w:t>-20</w:t>
      </w:r>
      <w:r w:rsidR="00495498">
        <w:rPr>
          <w:b/>
          <w:sz w:val="32"/>
          <w:szCs w:val="32"/>
        </w:rPr>
        <w:t>21</w:t>
      </w:r>
    </w:p>
    <w:p w14:paraId="0BF2832C" w14:textId="77777777" w:rsidR="00F05406" w:rsidRDefault="00F05406">
      <w:pPr>
        <w:rPr>
          <w:b/>
          <w:sz w:val="32"/>
          <w:szCs w:val="32"/>
        </w:rPr>
      </w:pPr>
    </w:p>
    <w:p w14:paraId="719EF1AB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Member Price:</w:t>
      </w:r>
    </w:p>
    <w:p w14:paraId="79AA2048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$220 for p to 12 Credit Hours</w:t>
      </w:r>
      <w:r>
        <w:rPr>
          <w:b/>
          <w:sz w:val="24"/>
          <w:szCs w:val="24"/>
        </w:rPr>
        <w:br/>
        <w:t>$120 for up to 6 Credit Hours</w:t>
      </w:r>
    </w:p>
    <w:p w14:paraId="0EA57168" w14:textId="77777777" w:rsidR="00F05406" w:rsidRDefault="00F05406">
      <w:pPr>
        <w:rPr>
          <w:b/>
          <w:sz w:val="24"/>
          <w:szCs w:val="24"/>
        </w:rPr>
      </w:pPr>
    </w:p>
    <w:p w14:paraId="7BFC5102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19BCBCB4" w14:textId="77777777" w:rsidR="00F05406" w:rsidRDefault="00F05406">
      <w:pPr>
        <w:rPr>
          <w:b/>
          <w:sz w:val="24"/>
          <w:szCs w:val="24"/>
        </w:rPr>
      </w:pPr>
    </w:p>
    <w:p w14:paraId="78A00C5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ADDRESS:_</w:t>
      </w:r>
      <w:proofErr w:type="gramEnd"/>
      <w:r>
        <w:rPr>
          <w:b/>
          <w:sz w:val="24"/>
          <w:szCs w:val="24"/>
        </w:rPr>
        <w:t>____________________________________________________</w:t>
      </w:r>
    </w:p>
    <w:p w14:paraId="2F068CB2" w14:textId="77777777" w:rsidR="00F05406" w:rsidRDefault="00F05406">
      <w:pPr>
        <w:rPr>
          <w:b/>
          <w:sz w:val="24"/>
          <w:szCs w:val="24"/>
        </w:rPr>
      </w:pPr>
    </w:p>
    <w:p w14:paraId="295064E7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PHONE:_</w:t>
      </w:r>
      <w:proofErr w:type="gramEnd"/>
      <w:r>
        <w:rPr>
          <w:b/>
          <w:sz w:val="24"/>
          <w:szCs w:val="24"/>
        </w:rPr>
        <w:t>______________________________________________________</w:t>
      </w:r>
    </w:p>
    <w:p w14:paraId="0C3BBC66" w14:textId="77777777" w:rsidR="00F05406" w:rsidRDefault="00F05406">
      <w:pPr>
        <w:rPr>
          <w:b/>
          <w:sz w:val="24"/>
          <w:szCs w:val="24"/>
        </w:rPr>
      </w:pPr>
    </w:p>
    <w:p w14:paraId="6AB75DA8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EMAIL:_</w:t>
      </w:r>
      <w:proofErr w:type="gramEnd"/>
      <w:r>
        <w:rPr>
          <w:b/>
          <w:sz w:val="24"/>
          <w:szCs w:val="24"/>
        </w:rPr>
        <w:t>_______________________________________________________</w:t>
      </w:r>
    </w:p>
    <w:p w14:paraId="1790F69C" w14:textId="77777777" w:rsidR="00F05406" w:rsidRDefault="00F05406">
      <w:pPr>
        <w:rPr>
          <w:b/>
          <w:sz w:val="24"/>
          <w:szCs w:val="24"/>
        </w:rPr>
      </w:pPr>
    </w:p>
    <w:p w14:paraId="2F518CD3" w14:textId="77777777" w:rsidR="00F05406" w:rsidRDefault="00F0540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AMOUNT:_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14:paraId="66943F6F" w14:textId="77777777" w:rsidR="00F05406" w:rsidRDefault="00F05406">
      <w:pPr>
        <w:rPr>
          <w:b/>
          <w:sz w:val="24"/>
          <w:szCs w:val="24"/>
        </w:rPr>
      </w:pPr>
    </w:p>
    <w:p w14:paraId="60527BC9" w14:textId="77777777" w:rsid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____Enclosed is my check payable to the Richmond Bar</w:t>
      </w:r>
    </w:p>
    <w:p w14:paraId="5763AE87" w14:textId="77777777" w:rsidR="00F05406" w:rsidRDefault="00F05406">
      <w:pPr>
        <w:rPr>
          <w:b/>
          <w:sz w:val="24"/>
          <w:szCs w:val="24"/>
        </w:rPr>
      </w:pPr>
    </w:p>
    <w:p w14:paraId="262B4916" w14:textId="77777777" w:rsidR="00F05406" w:rsidRDefault="00F05406">
      <w:pPr>
        <w:rPr>
          <w:b/>
          <w:sz w:val="24"/>
          <w:szCs w:val="24"/>
        </w:rPr>
      </w:pPr>
    </w:p>
    <w:p w14:paraId="659F94E0" w14:textId="77777777" w:rsidR="00F05406" w:rsidRDefault="00F05406">
      <w:pPr>
        <w:rPr>
          <w:b/>
          <w:sz w:val="24"/>
          <w:szCs w:val="24"/>
        </w:rPr>
      </w:pPr>
    </w:p>
    <w:p w14:paraId="361F44F2" w14:textId="77777777" w:rsidR="00F05406" w:rsidRPr="00F05406" w:rsidRDefault="00F05406">
      <w:pPr>
        <w:rPr>
          <w:b/>
          <w:sz w:val="24"/>
          <w:szCs w:val="24"/>
        </w:rPr>
      </w:pPr>
      <w:r>
        <w:rPr>
          <w:b/>
          <w:sz w:val="24"/>
          <w:szCs w:val="24"/>
        </w:rPr>
        <w:t>Mail this form with payment to the Richmond Bar, P.O. Box 1213, Richmond, VA 23218</w:t>
      </w:r>
    </w:p>
    <w:sectPr w:rsidR="00F05406" w:rsidRPr="00F05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406"/>
    <w:rsid w:val="00495498"/>
    <w:rsid w:val="00D57208"/>
    <w:rsid w:val="00F0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92E5A"/>
  <w15:chartTrackingRefBased/>
  <w15:docId w15:val="{2D13379D-44CF-4BAC-89E7-0E1540C43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Potter</dc:creator>
  <cp:keywords/>
  <dc:description/>
  <cp:lastModifiedBy>Sharon Potter</cp:lastModifiedBy>
  <cp:revision>2</cp:revision>
  <dcterms:created xsi:type="dcterms:W3CDTF">2019-06-26T15:52:00Z</dcterms:created>
  <dcterms:modified xsi:type="dcterms:W3CDTF">2021-02-09T16:21:00Z</dcterms:modified>
</cp:coreProperties>
</file>